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E608" w14:textId="77777777" w:rsidR="00F03768" w:rsidRDefault="00F03768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14:paraId="47132CEB" w14:textId="1FC55256" w:rsidR="00AE675A" w:rsidRPr="00F03768" w:rsidRDefault="004317DD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14:paraId="04503C61" w14:textId="77777777" w:rsidR="00716414" w:rsidRDefault="00B704C5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январь - май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0F16C3" w14:textId="49ADB35E" w:rsidR="00F03768" w:rsidRDefault="00F03768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14:paraId="27C6F08C" w14:textId="77777777" w:rsidR="00716414" w:rsidRPr="00B704C5" w:rsidRDefault="00716414" w:rsidP="007164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91D7E" w14:textId="6675F665" w:rsidR="00F03768" w:rsidRPr="00B704C5" w:rsidRDefault="00B704C5" w:rsidP="00F0376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Январь</w:t>
      </w:r>
    </w:p>
    <w:p w14:paraId="311D3EC5" w14:textId="77777777" w:rsidR="00F03768" w:rsidRPr="00611BF5" w:rsidRDefault="00F03768" w:rsidP="00F0376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9FDD6CB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F03768" w:rsidRPr="00611BF5" w14:paraId="35B1E223" w14:textId="77777777" w:rsidTr="00E41363">
        <w:tc>
          <w:tcPr>
            <w:tcW w:w="673" w:type="dxa"/>
          </w:tcPr>
          <w:p w14:paraId="2A2611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1180CA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14F2D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46563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00ACBF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E3C91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14:paraId="749E5E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AACC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21024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04377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474CBB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5BA43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9E216D" w14:textId="77777777" w:rsidTr="00E41363">
        <w:tc>
          <w:tcPr>
            <w:tcW w:w="673" w:type="dxa"/>
          </w:tcPr>
          <w:p w14:paraId="043D1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6F22F7D" w14:textId="582D92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04149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25F503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4381FE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6D0AA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4CEDA3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963A3A" w14:textId="77777777" w:rsidTr="00E41363">
        <w:tc>
          <w:tcPr>
            <w:tcW w:w="673" w:type="dxa"/>
          </w:tcPr>
          <w:p w14:paraId="747540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51419350" w14:textId="3A81BA1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5BBD39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054A60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1690D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06257C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27A0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641B3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87BAE8" w14:textId="77777777" w:rsidTr="00E41363">
        <w:tc>
          <w:tcPr>
            <w:tcW w:w="673" w:type="dxa"/>
          </w:tcPr>
          <w:p w14:paraId="0B44A9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641BD3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14:paraId="1A7E9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608B5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72420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FFD31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0F5BC4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880835" w14:textId="77777777" w:rsidTr="00E41363">
        <w:tc>
          <w:tcPr>
            <w:tcW w:w="673" w:type="dxa"/>
          </w:tcPr>
          <w:p w14:paraId="481A41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325B486A" w14:textId="7F6589D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2F5D6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C2F54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1EB89C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2B48F3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B70F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11E31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2D7876" w14:textId="77777777" w:rsidTr="00E41363">
        <w:tc>
          <w:tcPr>
            <w:tcW w:w="673" w:type="dxa"/>
          </w:tcPr>
          <w:p w14:paraId="0DAFBC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29CC8201" w14:textId="475103F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25A41B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23C7C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1984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0A637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59C57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9E7A8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4ADB788" w14:textId="77777777" w:rsidTr="00E41363">
        <w:tc>
          <w:tcPr>
            <w:tcW w:w="673" w:type="dxa"/>
          </w:tcPr>
          <w:p w14:paraId="367313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77D1E768" w14:textId="709DB72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4AA78A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14:paraId="187C04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68CEB0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14:paraId="5C5A24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931FF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E31B9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381E69" w14:textId="77777777" w:rsidTr="00E41363">
        <w:tc>
          <w:tcPr>
            <w:tcW w:w="673" w:type="dxa"/>
          </w:tcPr>
          <w:p w14:paraId="0766BC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0B5615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0951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71EEB3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07" w:type="dxa"/>
          </w:tcPr>
          <w:p w14:paraId="6D676D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Установление контакта, </w:t>
            </w:r>
            <w:r w:rsidRPr="00611BF5">
              <w:rPr>
                <w:rFonts w:ascii="Times New Roman" w:hAnsi="Times New Roman" w:cs="Times New Roman"/>
              </w:rPr>
              <w:lastRenderedPageBreak/>
              <w:t>изучение деятельности общественных организаций</w:t>
            </w:r>
          </w:p>
        </w:tc>
        <w:tc>
          <w:tcPr>
            <w:tcW w:w="1946" w:type="dxa"/>
          </w:tcPr>
          <w:p w14:paraId="33DC6B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3" w:type="dxa"/>
          </w:tcPr>
          <w:p w14:paraId="2A065D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2011771" w14:textId="77777777" w:rsidTr="00E41363">
        <w:tc>
          <w:tcPr>
            <w:tcW w:w="673" w:type="dxa"/>
          </w:tcPr>
          <w:p w14:paraId="70F37E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8" w:type="dxa"/>
          </w:tcPr>
          <w:p w14:paraId="48444015" w14:textId="20AB84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14:paraId="7D5B2E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2E098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3F99D7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0BE32A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DAE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D21BA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EED0E0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773F5943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F03768" w:rsidRPr="00611BF5" w14:paraId="4E834E35" w14:textId="77777777" w:rsidTr="00E41363">
        <w:tc>
          <w:tcPr>
            <w:tcW w:w="679" w:type="dxa"/>
          </w:tcPr>
          <w:p w14:paraId="545046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6B993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86C8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7DBB8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339EC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03714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C2ADC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363D7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8490E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C8D0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402AA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559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A1BC5" w14:textId="77777777" w:rsidTr="00E41363">
        <w:tc>
          <w:tcPr>
            <w:tcW w:w="679" w:type="dxa"/>
          </w:tcPr>
          <w:p w14:paraId="1E5C36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296230D" w14:textId="1C93A71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4CB7B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6D60AA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06861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F83A8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8F4AEF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D3E42" w14:textId="77777777" w:rsidTr="00E41363">
        <w:tc>
          <w:tcPr>
            <w:tcW w:w="679" w:type="dxa"/>
          </w:tcPr>
          <w:p w14:paraId="693811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270C2EFD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14:paraId="197358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79136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783BD3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A2532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00095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24B659" w14:textId="77777777" w:rsidTr="00E41363">
        <w:tc>
          <w:tcPr>
            <w:tcW w:w="679" w:type="dxa"/>
          </w:tcPr>
          <w:p w14:paraId="36FA51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C082394" w14:textId="77C0443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F49B9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A5E9A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4A6483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0D02B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6013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9CB78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DE88A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7B462EE" w14:textId="77777777" w:rsidTr="00E41363">
        <w:tc>
          <w:tcPr>
            <w:tcW w:w="679" w:type="dxa"/>
          </w:tcPr>
          <w:p w14:paraId="647461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FD31E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4133F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контингента (отбор желающих) школьной медиа-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14A97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59690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1C3497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8A19E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B3F07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C02EF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44178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35488D49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3B60F6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37132C1E" w14:textId="77777777" w:rsidTr="00E41363">
        <w:tc>
          <w:tcPr>
            <w:tcW w:w="679" w:type="dxa"/>
          </w:tcPr>
          <w:p w14:paraId="11D0C8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1B64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A0F08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CDFF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2DDA1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B8F01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827F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00464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3996E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03D1E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3CF5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3B6CE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58FA03" w14:textId="77777777" w:rsidTr="00E41363">
        <w:tc>
          <w:tcPr>
            <w:tcW w:w="679" w:type="dxa"/>
          </w:tcPr>
          <w:p w14:paraId="75903D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3997704B" w14:textId="24D9571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14:paraId="01BBCE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1CDF9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983FC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6788D9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07FD3E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8020ED" w14:textId="77777777" w:rsidTr="00E41363">
        <w:tc>
          <w:tcPr>
            <w:tcW w:w="679" w:type="dxa"/>
          </w:tcPr>
          <w:p w14:paraId="057C16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6" w:type="dxa"/>
          </w:tcPr>
          <w:p w14:paraId="046B1145" w14:textId="3856607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A8226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E0D1E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858E2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7502CB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73D9B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09819C" w14:textId="77777777" w:rsidTr="00E41363">
        <w:tc>
          <w:tcPr>
            <w:tcW w:w="679" w:type="dxa"/>
          </w:tcPr>
          <w:p w14:paraId="0B7C01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5C4B44" w14:textId="363C43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2C036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2300AB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BC517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321B7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F8694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B98F13E" w14:textId="77777777" w:rsidTr="00E41363">
        <w:tc>
          <w:tcPr>
            <w:tcW w:w="679" w:type="dxa"/>
          </w:tcPr>
          <w:p w14:paraId="6CBE05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0DE4DB0" w14:textId="49EB527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57365F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5BCDC7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07530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AE0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A7B35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3CEB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58D6D5" w14:textId="77777777" w:rsidTr="00E41363">
        <w:tc>
          <w:tcPr>
            <w:tcW w:w="679" w:type="dxa"/>
          </w:tcPr>
          <w:p w14:paraId="556BAB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E95C900" w14:textId="051DF0B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4CC1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2B541D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EAB2B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7A02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73F93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2D0351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BC0E6C" w14:textId="77777777" w:rsidTr="00E41363">
        <w:tc>
          <w:tcPr>
            <w:tcW w:w="679" w:type="dxa"/>
          </w:tcPr>
          <w:p w14:paraId="3236A7B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75CCAE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14:paraId="483D5C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14:paraId="75161E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C9AAC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14:paraId="04C9D7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54E4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40920B" w14:textId="77777777" w:rsidTr="00E41363">
        <w:tc>
          <w:tcPr>
            <w:tcW w:w="679" w:type="dxa"/>
          </w:tcPr>
          <w:p w14:paraId="2E821C1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07BF2B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14:paraId="3E1C6E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r>
              <w:rPr>
                <w:rStyle w:val="fontstyle01"/>
              </w:rPr>
              <w:t>Аушвиц-Биркенау (Освенцима) — День памяти жертв Холокоста</w:t>
            </w:r>
          </w:p>
        </w:tc>
        <w:tc>
          <w:tcPr>
            <w:tcW w:w="2252" w:type="dxa"/>
          </w:tcPr>
          <w:p w14:paraId="63BB2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DCEAB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C9439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D687A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2F6F76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6AD3D5EF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5BC32A6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F03768" w:rsidRPr="00611BF5" w14:paraId="05579E34" w14:textId="77777777" w:rsidTr="00E41363">
        <w:tc>
          <w:tcPr>
            <w:tcW w:w="674" w:type="dxa"/>
          </w:tcPr>
          <w:p w14:paraId="693DD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0433A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4DB622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F6777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F7298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4D4E1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52B94A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7E40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B7857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2BD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1096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60F36849" w14:textId="77777777" w:rsidTr="00E41363">
        <w:tc>
          <w:tcPr>
            <w:tcW w:w="674" w:type="dxa"/>
          </w:tcPr>
          <w:p w14:paraId="0D5CE25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F641F50" w14:textId="0AEAE1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7F1215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3D4AB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0D5DA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72E3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360BB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4279" w:rsidRPr="00611BF5" w14:paraId="1CC34637" w14:textId="77777777" w:rsidTr="00E41363">
        <w:tc>
          <w:tcPr>
            <w:tcW w:w="674" w:type="dxa"/>
          </w:tcPr>
          <w:p w14:paraId="30419152" w14:textId="6C7E1643" w:rsidR="00264279" w:rsidRPr="00611BF5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0" w:type="dxa"/>
          </w:tcPr>
          <w:p w14:paraId="5E70C337" w14:textId="40F9F68C" w:rsidR="00264279" w:rsidRPr="003D07CA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26FDF950" w14:textId="642E16D1" w:rsidR="00264279" w:rsidRPr="003D07CA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="00264279"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8522DDA" w14:textId="124C6079" w:rsidR="00264279" w:rsidRPr="003D07CA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3B60274" w14:textId="576FD018" w:rsidR="00264279" w:rsidRPr="00611BF5" w:rsidRDefault="003D07C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7888D229" w14:textId="77777777" w:rsidR="00264279" w:rsidRPr="00611BF5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3F36DAD" w14:textId="77777777" w:rsidR="00264279" w:rsidRPr="00611BF5" w:rsidRDefault="00264279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0C354FAD" w14:textId="77777777" w:rsidTr="00E41363">
        <w:tc>
          <w:tcPr>
            <w:tcW w:w="674" w:type="dxa"/>
          </w:tcPr>
          <w:p w14:paraId="2F5D7FC5" w14:textId="7BD39FC5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" w:type="dxa"/>
          </w:tcPr>
          <w:p w14:paraId="30FB87CD" w14:textId="3B269AD3" w:rsidR="007949E7" w:rsidRPr="003D07CA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14:paraId="3C959824" w14:textId="5BDC80DE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Участие в конкурсном движении</w:t>
            </w:r>
            <w:r>
              <w:rPr>
                <w:rFonts w:ascii="Times New Roman" w:hAnsi="Times New Roman" w:cs="Times New Roman"/>
              </w:rPr>
              <w:t xml:space="preserve"> (знакомство с конкурсами профессионального мастерства)</w:t>
            </w:r>
          </w:p>
        </w:tc>
        <w:tc>
          <w:tcPr>
            <w:tcW w:w="2229" w:type="dxa"/>
          </w:tcPr>
          <w:p w14:paraId="51FA80A8" w14:textId="6B75B932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226963C" w14:textId="1E4E981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1946" w:type="dxa"/>
          </w:tcPr>
          <w:p w14:paraId="6D5E302B" w14:textId="482D9DF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516AE08D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F49EA5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7770FE2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14:paraId="5E8F8CC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4A6AF4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A47A59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261DA5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18B077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B71066E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6DEA25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589050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61DAD3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DA9392D" w14:textId="110FCC4F" w:rsidR="00F03768" w:rsidRPr="00B704C5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Февраль</w:t>
      </w:r>
    </w:p>
    <w:p w14:paraId="400358A7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5B6CC852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E89D1B4" w14:textId="77777777" w:rsidTr="00E41363">
        <w:tc>
          <w:tcPr>
            <w:tcW w:w="680" w:type="dxa"/>
          </w:tcPr>
          <w:p w14:paraId="774DE0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1B72C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6B355A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8DA86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279EA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2194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054270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E424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B5B9E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4E132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E62B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C114B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4148FEC" w14:textId="77777777" w:rsidTr="00E41363">
        <w:tc>
          <w:tcPr>
            <w:tcW w:w="680" w:type="dxa"/>
          </w:tcPr>
          <w:p w14:paraId="783EB1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82562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6D4DBA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59E69C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F05FB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23878D7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24A36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41EFE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0A64A9" w14:textId="77777777" w:rsidTr="00E41363">
        <w:tc>
          <w:tcPr>
            <w:tcW w:w="680" w:type="dxa"/>
          </w:tcPr>
          <w:p w14:paraId="23E1F3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2E52D99D" w14:textId="16AACD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B7323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4B1AE4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B33A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3EA46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D9EEF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55E41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91AE3CB" w14:textId="77777777" w:rsidTr="00E41363">
        <w:tc>
          <w:tcPr>
            <w:tcW w:w="680" w:type="dxa"/>
          </w:tcPr>
          <w:p w14:paraId="15C48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7922A4" w14:textId="0F75B08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532C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171671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300E4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45386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35972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4997A1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C4A435" w14:textId="77777777" w:rsidTr="00E41363">
        <w:tc>
          <w:tcPr>
            <w:tcW w:w="680" w:type="dxa"/>
          </w:tcPr>
          <w:p w14:paraId="77A1C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13C6ACEA" w14:textId="60B7322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47E45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1E3F3C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AEF3A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696C0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207477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F20F6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EADC7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7F7F27" w14:textId="77777777" w:rsidTr="00E41363">
        <w:tc>
          <w:tcPr>
            <w:tcW w:w="680" w:type="dxa"/>
          </w:tcPr>
          <w:p w14:paraId="11DC2B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4685061C" w14:textId="1063704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8482DB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040EEB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B7F7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47E5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2D78E7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25B01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849E9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CE99CF" w14:textId="77777777" w:rsidTr="00E41363">
        <w:tc>
          <w:tcPr>
            <w:tcW w:w="680" w:type="dxa"/>
          </w:tcPr>
          <w:p w14:paraId="743DE1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507498C" w14:textId="2C8A223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39D2D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3FD5C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7379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B321B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4C4C26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07DAF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0C4BE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EEF86B3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660F351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6106289" w14:textId="77777777" w:rsidTr="00E41363">
        <w:tc>
          <w:tcPr>
            <w:tcW w:w="679" w:type="dxa"/>
          </w:tcPr>
          <w:p w14:paraId="707509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4FA5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2338B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E87AD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624CD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CEF4A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3018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D0E12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FF89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E3F259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792A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11B0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558847" w14:textId="77777777" w:rsidTr="00E41363">
        <w:tc>
          <w:tcPr>
            <w:tcW w:w="679" w:type="dxa"/>
          </w:tcPr>
          <w:p w14:paraId="6DA11C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58D7E841" w14:textId="653B92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F5F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083C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AC410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3EB020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5E139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CBB081" w14:textId="77777777" w:rsidTr="00E41363">
        <w:tc>
          <w:tcPr>
            <w:tcW w:w="679" w:type="dxa"/>
          </w:tcPr>
          <w:p w14:paraId="6859D1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8BD6CB3" w14:textId="00106C6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FFF0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76C610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77821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AD6D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64ECA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3652FE" w14:textId="77777777" w:rsidTr="00E41363">
        <w:tc>
          <w:tcPr>
            <w:tcW w:w="679" w:type="dxa"/>
          </w:tcPr>
          <w:p w14:paraId="7C3F0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E93AD6" w14:textId="6E687AD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682F1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87B23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170D79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7AF577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5E5AD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331743" w14:textId="77777777" w:rsidTr="00E41363">
        <w:tc>
          <w:tcPr>
            <w:tcW w:w="679" w:type="dxa"/>
          </w:tcPr>
          <w:p w14:paraId="0A1AA2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3AEA4BD3" w14:textId="27F3DD46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96BA7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420CA9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7AD85D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599626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0474B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62C74" w14:textId="77777777" w:rsidTr="00E41363">
        <w:tc>
          <w:tcPr>
            <w:tcW w:w="679" w:type="dxa"/>
          </w:tcPr>
          <w:p w14:paraId="15105CD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FC6E63F" w14:textId="32B3448B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C7BCA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3416E1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6CDCDB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FE370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36A7D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7651C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E93DE54" w14:textId="77777777" w:rsidTr="00E41363">
        <w:tc>
          <w:tcPr>
            <w:tcW w:w="679" w:type="dxa"/>
          </w:tcPr>
          <w:p w14:paraId="3B145CF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17406A0C" w14:textId="5A99E95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D3105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7CB899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0E7E8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BC00F8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2207E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3B3AA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0482CCD" w14:textId="77777777" w:rsidTr="00E41363">
        <w:tc>
          <w:tcPr>
            <w:tcW w:w="679" w:type="dxa"/>
          </w:tcPr>
          <w:p w14:paraId="19C52A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3C0B0F4C" w14:textId="7972CFF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F569F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092C9A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40A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3F8A17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FB8D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CC52858" w14:textId="77777777" w:rsidTr="00E41363">
        <w:tc>
          <w:tcPr>
            <w:tcW w:w="679" w:type="dxa"/>
          </w:tcPr>
          <w:p w14:paraId="4BEB90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270A2160" w14:textId="23F463C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AAF1A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3AA5A8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3B8D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07B44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92072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BC53C0" w14:textId="77777777" w:rsidTr="00E41363">
        <w:tc>
          <w:tcPr>
            <w:tcW w:w="679" w:type="dxa"/>
          </w:tcPr>
          <w:p w14:paraId="12A9A6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116C0F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79AA7D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</w:p>
        </w:tc>
        <w:tc>
          <w:tcPr>
            <w:tcW w:w="2252" w:type="dxa"/>
          </w:tcPr>
          <w:p w14:paraId="1CAC4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76F16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14:paraId="1BB10A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14:paraId="71F20B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E5CC22" w14:textId="77777777" w:rsidR="00F03768" w:rsidRPr="008F6E71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6D51708" w14:textId="77777777"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14:paraId="77E17049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74DD894C" w14:textId="77777777" w:rsidTr="00E41363">
        <w:tc>
          <w:tcPr>
            <w:tcW w:w="679" w:type="dxa"/>
          </w:tcPr>
          <w:p w14:paraId="1E9D8D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D432C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50A31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317C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9510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99EB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21ECA2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E1B80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01D7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D6C7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EBEC5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9D33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DDF6FAE" w14:textId="77777777" w:rsidTr="00E41363">
        <w:tc>
          <w:tcPr>
            <w:tcW w:w="679" w:type="dxa"/>
          </w:tcPr>
          <w:p w14:paraId="71E91B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6BE9D1C" w14:textId="29C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9DEC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2A7D2C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F123E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19FC8E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8EE0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55AD048" w14:textId="77777777" w:rsidTr="00E41363">
        <w:tc>
          <w:tcPr>
            <w:tcW w:w="679" w:type="dxa"/>
          </w:tcPr>
          <w:p w14:paraId="6FCC31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07945D7D" w14:textId="39884FB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1D331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7E16DC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E169E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54D419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7DA1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0C0984E" w14:textId="77777777" w:rsidTr="00E41363">
        <w:tc>
          <w:tcPr>
            <w:tcW w:w="679" w:type="dxa"/>
          </w:tcPr>
          <w:p w14:paraId="77F530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440362A" w14:textId="390644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E6AB6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5EF9BC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DC92E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19FED2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5FD45B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E7D0AB7" w14:textId="77777777" w:rsidTr="00E41363">
        <w:tc>
          <w:tcPr>
            <w:tcW w:w="679" w:type="dxa"/>
          </w:tcPr>
          <w:p w14:paraId="279FCC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87B77FD" w14:textId="58A520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B703C4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4F1874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84408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50212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985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D6A9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01E42A" w14:textId="77777777" w:rsidTr="00E41363">
        <w:tc>
          <w:tcPr>
            <w:tcW w:w="679" w:type="dxa"/>
          </w:tcPr>
          <w:p w14:paraId="5E10D7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4737DFC8" w14:textId="206556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590E9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634F38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142B9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7E00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815F6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D9E7B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077481" w14:textId="77777777" w:rsidTr="00E41363">
        <w:tc>
          <w:tcPr>
            <w:tcW w:w="679" w:type="dxa"/>
          </w:tcPr>
          <w:p w14:paraId="779AD8C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0A7C1D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14:paraId="56844F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14:paraId="2CF279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D2E8CF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14:paraId="2DE29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90800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9D73955" w14:textId="77777777" w:rsidTr="00E41363">
        <w:tc>
          <w:tcPr>
            <w:tcW w:w="679" w:type="dxa"/>
          </w:tcPr>
          <w:p w14:paraId="000D627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C8639F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14:paraId="646B1D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14:paraId="7C48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D4363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науке Российской Федерации</w:t>
            </w:r>
          </w:p>
        </w:tc>
        <w:tc>
          <w:tcPr>
            <w:tcW w:w="1856" w:type="dxa"/>
          </w:tcPr>
          <w:p w14:paraId="6D58B7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F834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891CD1" w14:textId="77777777" w:rsidTr="00E41363">
        <w:tc>
          <w:tcPr>
            <w:tcW w:w="679" w:type="dxa"/>
          </w:tcPr>
          <w:p w14:paraId="00BF672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14:paraId="49E4B42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14:paraId="65E13C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14:paraId="0CD42B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A3DD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3691F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2E594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9A43988" w14:textId="77777777" w:rsidTr="00E41363">
        <w:tc>
          <w:tcPr>
            <w:tcW w:w="679" w:type="dxa"/>
          </w:tcPr>
          <w:p w14:paraId="032329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708BB2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14:paraId="25009ACB" w14:textId="77777777"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14:paraId="233F1D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74AB4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14:paraId="180C82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2F199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4217E0B" w14:textId="77777777" w:rsidTr="00E41363">
        <w:tc>
          <w:tcPr>
            <w:tcW w:w="679" w:type="dxa"/>
          </w:tcPr>
          <w:p w14:paraId="2C400DF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30659F3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14:paraId="4599E7EF" w14:textId="77777777"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14:paraId="3C6385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0FEC8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9636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52DA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ED61C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4CD242C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2CF1A91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37849982" w14:textId="77777777" w:rsidTr="00E41363">
        <w:tc>
          <w:tcPr>
            <w:tcW w:w="673" w:type="dxa"/>
          </w:tcPr>
          <w:p w14:paraId="4DF1A4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A3D39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9C240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C26B3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13CAE6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9F112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60636B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11FC0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1A3828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77B39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5100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1D14A715" w14:textId="77777777" w:rsidTr="00E41363">
        <w:tc>
          <w:tcPr>
            <w:tcW w:w="673" w:type="dxa"/>
          </w:tcPr>
          <w:p w14:paraId="7501D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1CBAA65" w14:textId="4FE1441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83" w:type="dxa"/>
          </w:tcPr>
          <w:p w14:paraId="5D54CB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рабочих совещаниях, мероприятиях, проводимых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муниципальными координаторами</w:t>
            </w:r>
          </w:p>
        </w:tc>
        <w:tc>
          <w:tcPr>
            <w:tcW w:w="2229" w:type="dxa"/>
          </w:tcPr>
          <w:p w14:paraId="1906E3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руководителя по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842D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профессиональной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46" w:type="dxa"/>
          </w:tcPr>
          <w:p w14:paraId="787476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26FB98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7E0D74A2" w14:textId="77777777" w:rsidTr="00E41363">
        <w:tc>
          <w:tcPr>
            <w:tcW w:w="673" w:type="dxa"/>
          </w:tcPr>
          <w:p w14:paraId="7F635D57" w14:textId="7B871106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14:paraId="2200C4E0" w14:textId="4FF1B5A9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28D7901" w14:textId="22C7D61F" w:rsidR="007949E7" w:rsidRPr="007949E7" w:rsidRDefault="00F16603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7949E7">
              <w:rPr>
                <w:rFonts w:ascii="Times New Roman" w:hAnsi="Times New Roman" w:cs="Times New Roman"/>
              </w:rPr>
              <w:t>готовка</w:t>
            </w:r>
            <w:r w:rsidR="007949E7" w:rsidRPr="007949E7">
              <w:rPr>
                <w:rFonts w:ascii="Times New Roman" w:hAnsi="Times New Roman" w:cs="Times New Roman"/>
              </w:rPr>
              <w:t xml:space="preserve"> выступления по вопросам воспитания на заседаниях методического объединения педагогов</w:t>
            </w:r>
          </w:p>
        </w:tc>
        <w:tc>
          <w:tcPr>
            <w:tcW w:w="2229" w:type="dxa"/>
          </w:tcPr>
          <w:p w14:paraId="5867D49B" w14:textId="645AED5B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25435D2" w14:textId="0F50AAA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14:paraId="13A18844" w14:textId="24AFA66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6F55D6A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8FBA76" w14:textId="77777777" w:rsidTr="00E41363">
        <w:tc>
          <w:tcPr>
            <w:tcW w:w="673" w:type="dxa"/>
          </w:tcPr>
          <w:p w14:paraId="3C5A9DA8" w14:textId="56A1153D" w:rsidR="00F03768" w:rsidRPr="00611BF5" w:rsidRDefault="007949E7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37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B5F056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075E41CB" w14:textId="7CBD9485" w:rsidR="00F03768" w:rsidRPr="00235DB0" w:rsidRDefault="00B704C5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="00F03768"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60EBD45" w14:textId="77777777"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E7FE692" w14:textId="6D678C9D" w:rsidR="00F03768" w:rsidRPr="00736E86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 xml:space="preserve">Размещение </w:t>
            </w:r>
            <w:r w:rsidR="001962E3" w:rsidRPr="00736E86">
              <w:rPr>
                <w:rFonts w:ascii="Times New Roman" w:hAnsi="Times New Roman" w:cs="Times New Roman"/>
              </w:rPr>
              <w:t xml:space="preserve">информационного поста, </w:t>
            </w:r>
            <w:r w:rsidRPr="00736E86">
              <w:rPr>
                <w:rFonts w:ascii="Times New Roman" w:hAnsi="Times New Roman" w:cs="Times New Roman"/>
              </w:rPr>
              <w:t>фотографий, видео с проведенных мероприятий</w:t>
            </w:r>
          </w:p>
        </w:tc>
        <w:tc>
          <w:tcPr>
            <w:tcW w:w="1946" w:type="dxa"/>
          </w:tcPr>
          <w:p w14:paraId="4BBD351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34AAD3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1882AF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698A254" w14:textId="77777777" w:rsidTr="00E41363">
        <w:tc>
          <w:tcPr>
            <w:tcW w:w="673" w:type="dxa"/>
          </w:tcPr>
          <w:p w14:paraId="3B01EB67" w14:textId="23207C51" w:rsidR="00736E86" w:rsidRDefault="007949E7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6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53B08EDB" w14:textId="123675D5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3765497E" w14:textId="69583F6E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43C129C2" w14:textId="79865605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46BE026" w14:textId="319EEFB5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1983087E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2E998D2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F13BF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7D96AA00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4CC19372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499CE8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63664C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22995C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7B1976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DA2FCBC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14:paraId="7E43E59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804CD72" w14:textId="26DF5AAC" w:rsidR="00F03768" w:rsidRPr="00B704C5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704C5">
        <w:rPr>
          <w:rFonts w:ascii="Times New Roman" w:hAnsi="Times New Roman" w:cs="Times New Roman"/>
          <w:b/>
          <w:bCs/>
          <w:sz w:val="28"/>
        </w:rPr>
        <w:t>Март</w:t>
      </w:r>
    </w:p>
    <w:p w14:paraId="0B4A433E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B0257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6D3D1FE1" w14:textId="77777777" w:rsidTr="00E41363">
        <w:tc>
          <w:tcPr>
            <w:tcW w:w="680" w:type="dxa"/>
          </w:tcPr>
          <w:p w14:paraId="63D70E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C6448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E45FA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DA719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863A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7719B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A22B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1C04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7A2DF5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E5EA6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035E2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E48E3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780919" w14:textId="77777777" w:rsidTr="00E41363">
        <w:tc>
          <w:tcPr>
            <w:tcW w:w="680" w:type="dxa"/>
          </w:tcPr>
          <w:p w14:paraId="5CFCE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D3163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1AD486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662FDDD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5EFD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83A0E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264D73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44CDA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27EEFE3" w14:textId="77777777" w:rsidTr="00E41363">
        <w:tc>
          <w:tcPr>
            <w:tcW w:w="680" w:type="dxa"/>
          </w:tcPr>
          <w:p w14:paraId="7F01CA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2CB9985" w14:textId="1339B00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7CD23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73CABD4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3CD28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30A748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C9E49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F6A7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A9D2F1" w14:textId="77777777" w:rsidTr="00E41363">
        <w:tc>
          <w:tcPr>
            <w:tcW w:w="680" w:type="dxa"/>
          </w:tcPr>
          <w:p w14:paraId="4AC593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8B7C27B" w14:textId="5315D3A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CACB8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933F1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8C19C8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069E5D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73FB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07FF3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0A3DA6" w14:textId="77777777" w:rsidTr="00E41363">
        <w:tc>
          <w:tcPr>
            <w:tcW w:w="680" w:type="dxa"/>
          </w:tcPr>
          <w:p w14:paraId="490E52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45848D54" w14:textId="43C5DB0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92EBB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60CD1B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794BC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00CE2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69579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F738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D7866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5CFC49" w14:textId="77777777" w:rsidTr="00E41363">
        <w:tc>
          <w:tcPr>
            <w:tcW w:w="680" w:type="dxa"/>
          </w:tcPr>
          <w:p w14:paraId="06EBCC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F1D3AA8" w14:textId="152738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F5FF28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5EE736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731EE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1A888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397B9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5A2E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66C562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8342B0" w14:textId="77777777" w:rsidTr="00E41363">
        <w:tc>
          <w:tcPr>
            <w:tcW w:w="680" w:type="dxa"/>
          </w:tcPr>
          <w:p w14:paraId="334741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FA6DD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4F7FD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7B262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861B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60E78D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23CC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5B31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2A916E" w14:textId="77777777" w:rsidTr="00E41363">
        <w:tc>
          <w:tcPr>
            <w:tcW w:w="680" w:type="dxa"/>
          </w:tcPr>
          <w:p w14:paraId="75A246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D8909EE" w14:textId="470B91F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3D4EE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166A34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03629D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794481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543258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A819C7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95CB8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19CD3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1217888C" w14:textId="77777777" w:rsidR="00A25CD6" w:rsidRDefault="00A25CD6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14:paraId="71E3009C" w14:textId="5865CB3B" w:rsidR="00F03768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p w14:paraId="54327990" w14:textId="77777777" w:rsidR="00A25CD6" w:rsidRPr="00611BF5" w:rsidRDefault="00A25CD6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0B2101C1" w14:textId="77777777" w:rsidTr="00E41363">
        <w:tc>
          <w:tcPr>
            <w:tcW w:w="679" w:type="dxa"/>
          </w:tcPr>
          <w:p w14:paraId="2C9B59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EB270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E978E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7383A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63302F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4AAA93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0CD917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F72A30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BE647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C6107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5AC5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24AD0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082748" w14:textId="77777777" w:rsidTr="00E41363">
        <w:tc>
          <w:tcPr>
            <w:tcW w:w="679" w:type="dxa"/>
          </w:tcPr>
          <w:p w14:paraId="0C4CED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E3E6FA4" w14:textId="5A3FE72A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C4DE8D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13EA08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45D76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60A274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358718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BB478A7" w14:textId="77777777" w:rsidTr="00E41363">
        <w:tc>
          <w:tcPr>
            <w:tcW w:w="679" w:type="dxa"/>
          </w:tcPr>
          <w:p w14:paraId="6AD7A3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DA6C972" w14:textId="2B8DBD01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28B1A9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1D88F1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2997F8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6309A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1A6E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FA4125B" w14:textId="77777777" w:rsidTr="00E41363">
        <w:tc>
          <w:tcPr>
            <w:tcW w:w="679" w:type="dxa"/>
          </w:tcPr>
          <w:p w14:paraId="258544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4A4DE86" w14:textId="35E529F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3F97E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557F09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05A0FC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0BF4DF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C2341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94C8E7" w14:textId="77777777" w:rsidTr="00E41363">
        <w:tc>
          <w:tcPr>
            <w:tcW w:w="679" w:type="dxa"/>
          </w:tcPr>
          <w:p w14:paraId="54612C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2EECD6B2" w14:textId="7FD7AC4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EF52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2EC863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95479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71E8AA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05D82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8C29B38" w14:textId="77777777" w:rsidTr="00E41363">
        <w:tc>
          <w:tcPr>
            <w:tcW w:w="679" w:type="dxa"/>
          </w:tcPr>
          <w:p w14:paraId="19EC18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1168D437" w14:textId="08A01D82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03E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DA1EF3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4863C5E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36AC51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0BCE4DE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4905C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138BD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4483584" w14:textId="77777777" w:rsidTr="00E41363">
        <w:tc>
          <w:tcPr>
            <w:tcW w:w="679" w:type="dxa"/>
          </w:tcPr>
          <w:p w14:paraId="0CC99D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2DA419F1" w14:textId="5B5EDF7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B8408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633E11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5F235B6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A765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A1063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1B47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7AE6E8" w14:textId="77777777" w:rsidTr="00E41363">
        <w:tc>
          <w:tcPr>
            <w:tcW w:w="679" w:type="dxa"/>
          </w:tcPr>
          <w:p w14:paraId="2139E6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559906F" w14:textId="2F3D77E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1806D3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58E72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EF1DD8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  <w:p w14:paraId="37A3915B" w14:textId="2D2FD457" w:rsidR="00A25CD6" w:rsidRPr="00611BF5" w:rsidRDefault="00A25CD6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0C1B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096A6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7982130" w14:textId="77777777" w:rsidTr="00E41363">
        <w:tc>
          <w:tcPr>
            <w:tcW w:w="679" w:type="dxa"/>
          </w:tcPr>
          <w:p w14:paraId="3BF927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060C6F8" w14:textId="6372D42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BE03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439D90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ECF92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C3C9D1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4C6486E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3DFD0A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F2130DE" w14:textId="77777777" w:rsidR="00F03768" w:rsidRPr="002E568D" w:rsidRDefault="00F03768" w:rsidP="00F03768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14:paraId="075C6C06" w14:textId="77777777" w:rsidR="00F03768" w:rsidRPr="00611BF5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DA6BF3B" w14:textId="77777777" w:rsidTr="00E41363">
        <w:tc>
          <w:tcPr>
            <w:tcW w:w="679" w:type="dxa"/>
          </w:tcPr>
          <w:p w14:paraId="7FA8DE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C6F70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A348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D58CF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32BDB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968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E768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5683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2A752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CDE2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0ACAA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B0D05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69D530F" w14:textId="77777777" w:rsidTr="00E41363">
        <w:tc>
          <w:tcPr>
            <w:tcW w:w="679" w:type="dxa"/>
          </w:tcPr>
          <w:p w14:paraId="010333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72D67D6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996CE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14:paraId="197B60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D37D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51CF4B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882A2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760A427" w14:textId="77777777" w:rsidTr="00E41363">
        <w:tc>
          <w:tcPr>
            <w:tcW w:w="679" w:type="dxa"/>
          </w:tcPr>
          <w:p w14:paraId="3C885A2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55F6DBF0" w14:textId="3467F5B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A605D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5DE6630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A70CF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04D4D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0CCE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6E9979" w14:textId="77777777" w:rsidTr="00E41363">
        <w:tc>
          <w:tcPr>
            <w:tcW w:w="679" w:type="dxa"/>
          </w:tcPr>
          <w:p w14:paraId="21862A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331C7BBC" w14:textId="16AF7B7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6C39A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79097F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C6A5B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73C95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A33A5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5203D5F" w14:textId="77777777" w:rsidTr="00E41363">
        <w:tc>
          <w:tcPr>
            <w:tcW w:w="679" w:type="dxa"/>
          </w:tcPr>
          <w:p w14:paraId="0002AB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184854E" w14:textId="0785C6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3FAA18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14:paraId="5114B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BC85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86B2D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22C5A4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332F6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8E31819" w14:textId="77777777" w:rsidTr="00E41363">
        <w:tc>
          <w:tcPr>
            <w:tcW w:w="679" w:type="dxa"/>
          </w:tcPr>
          <w:p w14:paraId="60DF24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B9A5EE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1C3723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14:paraId="0A478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2EFB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соотечественников</w:t>
            </w:r>
          </w:p>
        </w:tc>
        <w:tc>
          <w:tcPr>
            <w:tcW w:w="1856" w:type="dxa"/>
          </w:tcPr>
          <w:p w14:paraId="49661E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0D6F97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6D9F71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159D383" w14:textId="77777777" w:rsidTr="00E41363">
        <w:tc>
          <w:tcPr>
            <w:tcW w:w="679" w:type="dxa"/>
          </w:tcPr>
          <w:p w14:paraId="5B203FFC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14:paraId="7F439CA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5FDCD6E1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14:paraId="362C6276" w14:textId="77777777" w:rsidR="00F03768" w:rsidRPr="009D692C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5FCA11D9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14:paraId="661B8886" w14:textId="77777777" w:rsidR="00F03768" w:rsidRPr="000D6F97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515C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3EAED" w14:textId="77777777" w:rsidTr="00E41363">
        <w:tc>
          <w:tcPr>
            <w:tcW w:w="679" w:type="dxa"/>
          </w:tcPr>
          <w:p w14:paraId="7E142D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720349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14:paraId="598F993E" w14:textId="77777777"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14:paraId="74F6C5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A00C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14:paraId="4A1158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677D2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F2AA488" w14:textId="77777777" w:rsidTr="00E41363">
        <w:tc>
          <w:tcPr>
            <w:tcW w:w="679" w:type="dxa"/>
          </w:tcPr>
          <w:p w14:paraId="7BB8403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685629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14:paraId="262318A3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14:paraId="2B74F5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0F6BE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14:paraId="54F4C8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DCEBC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F61AF1" w14:textId="77777777" w:rsidTr="00E41363">
        <w:tc>
          <w:tcPr>
            <w:tcW w:w="679" w:type="dxa"/>
          </w:tcPr>
          <w:p w14:paraId="71F6A6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1E4C7CB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14:paraId="77584879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14:paraId="10E130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072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6F2A5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676A0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746E1D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0B10ADB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6E51AABC" w14:textId="77777777" w:rsidR="00A25CD6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A2DF584" w14:textId="77777777" w:rsidR="00A25CD6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42FA2F80" w14:textId="5BC33D12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14:paraId="6C0ACCE7" w14:textId="77777777" w:rsidR="00A25CD6" w:rsidRPr="00611BF5" w:rsidRDefault="00A25CD6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12FD2755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6B86A312" w14:textId="77777777" w:rsidTr="00E41363">
        <w:tc>
          <w:tcPr>
            <w:tcW w:w="673" w:type="dxa"/>
          </w:tcPr>
          <w:p w14:paraId="14DA959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20A96D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1EE1DC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59DE3C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3DCDF99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1EC7C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86F58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298F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324D2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426B7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5A9E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3FD014C2" w14:textId="77777777" w:rsidTr="00E41363">
        <w:tc>
          <w:tcPr>
            <w:tcW w:w="673" w:type="dxa"/>
          </w:tcPr>
          <w:p w14:paraId="272AE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3313FE41" w14:textId="450F1FB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10DE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2D1D8F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216AB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AC573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23F66D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49FD5754" w14:textId="77777777" w:rsidTr="00E41363">
        <w:tc>
          <w:tcPr>
            <w:tcW w:w="673" w:type="dxa"/>
          </w:tcPr>
          <w:p w14:paraId="2CB9387C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58B8B700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41515F8E" w14:textId="7C8A36DF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69CB9B48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3110B0C" w14:textId="0ADD06AA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7FE1A8CB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0F1560F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4236C3AB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66FF466" w14:textId="77777777" w:rsidTr="00E41363">
        <w:tc>
          <w:tcPr>
            <w:tcW w:w="673" w:type="dxa"/>
          </w:tcPr>
          <w:p w14:paraId="7CF1D6DF" w14:textId="23AD9F19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64CD2EFB" w14:textId="4B2C8AA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E904AB2" w14:textId="76199A18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08E5DA3" w14:textId="4F39721F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20AB214A" w14:textId="69DBDC36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6028DD16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AB68098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2A09A8D1" w14:textId="77777777" w:rsidTr="00E41363">
        <w:tc>
          <w:tcPr>
            <w:tcW w:w="673" w:type="dxa"/>
          </w:tcPr>
          <w:p w14:paraId="5ED5ED4F" w14:textId="736B4A49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4FFDD60D" w14:textId="20278FF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58098F35" w14:textId="28CADB96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Оформление опыта по реализации мероприятий для родителей обучающихся</w:t>
            </w:r>
          </w:p>
        </w:tc>
        <w:tc>
          <w:tcPr>
            <w:tcW w:w="2229" w:type="dxa"/>
          </w:tcPr>
          <w:p w14:paraId="01C7BFF8" w14:textId="0956CFB4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671C4D28" w14:textId="626AE76F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14:paraId="43C8DCFD" w14:textId="3A3D6C42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D29E25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0C140D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683A4125" w14:textId="7774EDC4" w:rsidR="007949E7" w:rsidRDefault="007949E7" w:rsidP="00B704C5">
      <w:pPr>
        <w:spacing w:line="240" w:lineRule="auto"/>
        <w:jc w:val="center"/>
        <w:rPr>
          <w:rFonts w:ascii="Times New Roman" w:hAnsi="Times New Roman" w:cs="Times New Roman"/>
        </w:rPr>
      </w:pPr>
    </w:p>
    <w:p w14:paraId="5BD28298" w14:textId="77777777" w:rsidR="00A25CD6" w:rsidRDefault="00A25CD6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5430075" w14:textId="77777777" w:rsidR="007949E7" w:rsidRDefault="007949E7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A78A1A5" w14:textId="7C535DD0" w:rsidR="00F03768" w:rsidRPr="00B704C5" w:rsidRDefault="00B704C5" w:rsidP="00B704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Апрель</w:t>
      </w:r>
    </w:p>
    <w:p w14:paraId="50DDE3E6" w14:textId="77777777"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B7CC7CB" w14:textId="77777777"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2D099D6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F03768" w:rsidRPr="00611BF5" w14:paraId="72E3294B" w14:textId="77777777" w:rsidTr="00E41363">
        <w:tc>
          <w:tcPr>
            <w:tcW w:w="673" w:type="dxa"/>
          </w:tcPr>
          <w:p w14:paraId="64E82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39088B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14:paraId="17EDD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97F8F4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14:paraId="4DA7A8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40661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14:paraId="73CFD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40C23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A6693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C2A6E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2DA8C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54493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B270751" w14:textId="77777777" w:rsidTr="00E41363">
        <w:tc>
          <w:tcPr>
            <w:tcW w:w="673" w:type="dxa"/>
          </w:tcPr>
          <w:p w14:paraId="0FB4185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0B1658E9" w14:textId="5F802D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35DA8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B26747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14:paraId="3D4F20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1FABE5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14:paraId="207ECA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A83B5" w14:textId="77777777" w:rsidTr="00E41363">
        <w:tc>
          <w:tcPr>
            <w:tcW w:w="673" w:type="dxa"/>
          </w:tcPr>
          <w:p w14:paraId="63506F9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1FD6B4ED" w14:textId="26A9B40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0AE7A8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42DF2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1B221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C80F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10A4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8731B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9176BB6" w14:textId="77777777" w:rsidTr="00E41363">
        <w:tc>
          <w:tcPr>
            <w:tcW w:w="673" w:type="dxa"/>
          </w:tcPr>
          <w:p w14:paraId="19CB757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D6657B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14:paraId="4A3F8F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037C65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5641F7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3BB5D5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49CFEF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AB056C" w14:textId="77777777" w:rsidTr="00E41363">
        <w:tc>
          <w:tcPr>
            <w:tcW w:w="673" w:type="dxa"/>
          </w:tcPr>
          <w:p w14:paraId="228C0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70170ACB" w14:textId="06032AB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3F0604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64F904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403024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11FB2AE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BA9D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6D10C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CF8F094" w14:textId="77777777" w:rsidTr="00E41363">
        <w:tc>
          <w:tcPr>
            <w:tcW w:w="673" w:type="dxa"/>
          </w:tcPr>
          <w:p w14:paraId="13FBE0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14:paraId="40E6D132" w14:textId="4F1F653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1F4332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405BE7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14:paraId="20D905A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0BBCC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F9BD1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17C85F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29720BB" w14:textId="77777777" w:rsidTr="00E41363">
        <w:tc>
          <w:tcPr>
            <w:tcW w:w="673" w:type="dxa"/>
          </w:tcPr>
          <w:p w14:paraId="753261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28DE5E2C" w14:textId="539B1BE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75CF85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3531AB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14:paraId="4D931F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203AB8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14:paraId="07B2D4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F8F98C" w14:textId="77777777" w:rsidTr="00E41363">
        <w:tc>
          <w:tcPr>
            <w:tcW w:w="673" w:type="dxa"/>
          </w:tcPr>
          <w:p w14:paraId="2ACFA5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B02E003" w14:textId="5F76E2A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14:paraId="3858BE8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3F9279B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14:paraId="71553E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6E3A2B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8B2F2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14:paraId="141920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8A45F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07AA702B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F03768" w:rsidRPr="00611BF5" w14:paraId="0E667297" w14:textId="77777777" w:rsidTr="00E41363">
        <w:tc>
          <w:tcPr>
            <w:tcW w:w="674" w:type="dxa"/>
          </w:tcPr>
          <w:p w14:paraId="309DE2E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14:paraId="3415D9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14:paraId="45576E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63292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1D2723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176AF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14:paraId="4148441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C69A9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C911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53BFD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97BAF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9084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96F914" w14:textId="77777777" w:rsidTr="00E41363">
        <w:tc>
          <w:tcPr>
            <w:tcW w:w="674" w:type="dxa"/>
          </w:tcPr>
          <w:p w14:paraId="0B46C6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14:paraId="35370696" w14:textId="6E85082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1B046A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44" w:type="dxa"/>
          </w:tcPr>
          <w:p w14:paraId="13823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14:paraId="04A4C0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14:paraId="3F8ACF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14:paraId="4B4ABF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DC5BBD5" w14:textId="77777777" w:rsidTr="00E41363">
        <w:tc>
          <w:tcPr>
            <w:tcW w:w="674" w:type="dxa"/>
          </w:tcPr>
          <w:p w14:paraId="73DE22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14:paraId="2BCCFF87" w14:textId="05E6294A" w:rsidR="00F03768" w:rsidRPr="00F123A9" w:rsidRDefault="00C836D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36D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7273975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14:paraId="5782A2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19" w:type="dxa"/>
          </w:tcPr>
          <w:p w14:paraId="49B042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14:paraId="09FE6B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14:paraId="005C3E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78FC8E9" w14:textId="77777777" w:rsidTr="00E41363">
        <w:tc>
          <w:tcPr>
            <w:tcW w:w="674" w:type="dxa"/>
          </w:tcPr>
          <w:p w14:paraId="55C3DA4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14:paraId="5599E6A1" w14:textId="3D994C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14:paraId="0C318C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14:paraId="63EBA8D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14:paraId="62B82E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14:paraId="4EE060C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0EE5B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2331C0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6B061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ADAB990" w14:textId="77777777" w:rsidTr="00E41363">
        <w:tc>
          <w:tcPr>
            <w:tcW w:w="674" w:type="dxa"/>
          </w:tcPr>
          <w:p w14:paraId="621B8B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14:paraId="55CC4C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14:paraId="19AAC2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14:paraId="46F9DE9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14:paraId="7ADC94C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4" w:type="dxa"/>
          </w:tcPr>
          <w:p w14:paraId="7B456F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DE60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3B35E47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8A39D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0DA0D5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4F9E90ED" w14:textId="77777777" w:rsidTr="00E41363">
        <w:tc>
          <w:tcPr>
            <w:tcW w:w="679" w:type="dxa"/>
          </w:tcPr>
          <w:p w14:paraId="69DFC4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88F9E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48CF2D1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F011E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8EC8A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577624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7001A7F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A9674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48F563F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90973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AA644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79163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3375F04" w14:textId="77777777" w:rsidTr="00E41363">
        <w:tc>
          <w:tcPr>
            <w:tcW w:w="679" w:type="dxa"/>
          </w:tcPr>
          <w:p w14:paraId="112AA4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2BECD28B" w14:textId="7215F5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755F2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14:paraId="7741B7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1B59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473385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8C30C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09BB85D" w14:textId="77777777" w:rsidTr="00E41363">
        <w:tc>
          <w:tcPr>
            <w:tcW w:w="679" w:type="dxa"/>
          </w:tcPr>
          <w:p w14:paraId="7E44D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2C9B98A" w14:textId="3BEF4C1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FDFAF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435C05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C484D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3CC10F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58E56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508F975" w14:textId="77777777" w:rsidTr="00E41363">
        <w:tc>
          <w:tcPr>
            <w:tcW w:w="679" w:type="dxa"/>
          </w:tcPr>
          <w:p w14:paraId="00FCB0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7915EE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14:paraId="597221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14:paraId="0A78B8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543D5F1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51752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6EC5F1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A7388D8" w14:textId="77777777" w:rsidTr="00E41363">
        <w:tc>
          <w:tcPr>
            <w:tcW w:w="679" w:type="dxa"/>
          </w:tcPr>
          <w:p w14:paraId="4456B9E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4E266F77" w14:textId="66E2A2C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338F09F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117D10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2ED8A1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  <w:p w14:paraId="05F3E588" w14:textId="0FA6894A" w:rsidR="00240D4A" w:rsidRPr="00611BF5" w:rsidRDefault="00240D4A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8B93B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229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6ADDDC2" w14:textId="77777777" w:rsidTr="00E41363">
        <w:tc>
          <w:tcPr>
            <w:tcW w:w="679" w:type="dxa"/>
          </w:tcPr>
          <w:p w14:paraId="4D55AC4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ABFB3AD" w14:textId="6D42FB4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75CEC6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22E6359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A2933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1BF73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572F8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6BAC8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B6F1CA5" w14:textId="77777777" w:rsidTr="00E41363">
        <w:tc>
          <w:tcPr>
            <w:tcW w:w="679" w:type="dxa"/>
          </w:tcPr>
          <w:p w14:paraId="67214F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03ECA93A" w14:textId="68E0D393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2924B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01AE448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58859D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2AEC7D8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D9899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24F68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89E35E4" w14:textId="77777777" w:rsidTr="00E41363">
        <w:tc>
          <w:tcPr>
            <w:tcW w:w="679" w:type="dxa"/>
          </w:tcPr>
          <w:p w14:paraId="20AACC85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374D76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14:paraId="4478FA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14:paraId="7022E6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5FFADE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14:paraId="3CBFA6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681F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FD44AFB" w14:textId="77777777" w:rsidTr="00E41363">
        <w:tc>
          <w:tcPr>
            <w:tcW w:w="679" w:type="dxa"/>
          </w:tcPr>
          <w:p w14:paraId="688667C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74767F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14:paraId="596BB363" w14:textId="77777777" w:rsidR="00F03768" w:rsidRDefault="00F03768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14:paraId="13CDBC3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14:paraId="56B9C5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CEF2B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14:paraId="31434C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DD001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F4261C" w14:textId="77777777" w:rsidTr="00E41363">
        <w:tc>
          <w:tcPr>
            <w:tcW w:w="679" w:type="dxa"/>
          </w:tcPr>
          <w:p w14:paraId="7E4D4D7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76A260C4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14:paraId="4E672D6C" w14:textId="77777777" w:rsidR="00F03768" w:rsidRPr="00FF1BD7" w:rsidRDefault="00F03768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14:paraId="674669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34CB7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14:paraId="012DF1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AA45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3BC5ADE" w14:textId="77777777" w:rsidTr="00E41363">
        <w:tc>
          <w:tcPr>
            <w:tcW w:w="679" w:type="dxa"/>
          </w:tcPr>
          <w:p w14:paraId="6D66E2B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F13E7D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14:paraId="59B1CB7E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14:paraId="14D876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F57D10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14:paraId="76FB76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14:paraId="27FDEE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C5132F" w14:textId="77777777" w:rsidTr="00E41363">
        <w:tc>
          <w:tcPr>
            <w:tcW w:w="679" w:type="dxa"/>
          </w:tcPr>
          <w:p w14:paraId="7BF6D5CE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14:paraId="477533E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14:paraId="7654E654" w14:textId="77777777"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14:paraId="321514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B8F4D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B95A3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6A616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7DB6B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14D72648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1CE45A9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5EB48440" w14:textId="77777777" w:rsidTr="00E41363">
        <w:tc>
          <w:tcPr>
            <w:tcW w:w="673" w:type="dxa"/>
          </w:tcPr>
          <w:p w14:paraId="7F753D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B43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43DDEE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40F5DA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4C87A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A3E7A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19E14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3BACF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60C1F2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B6E4C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179F4E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040FDE3A" w14:textId="77777777" w:rsidTr="00E41363">
        <w:tc>
          <w:tcPr>
            <w:tcW w:w="673" w:type="dxa"/>
          </w:tcPr>
          <w:p w14:paraId="4E4278A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671B3345" w14:textId="6AE0E5B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98ADC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7F35F1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390AA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FF4A5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78C7F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09C03878" w14:textId="77777777" w:rsidTr="00E41363">
        <w:tc>
          <w:tcPr>
            <w:tcW w:w="673" w:type="dxa"/>
          </w:tcPr>
          <w:p w14:paraId="6FCD091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27E3D0FD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69D554F2" w14:textId="0603E130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3828BC5A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DCEACE1" w14:textId="73A2A3A8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4CCAE198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1E3D645B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343FAC42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1536F272" w14:textId="77777777" w:rsidTr="00E41363">
        <w:tc>
          <w:tcPr>
            <w:tcW w:w="673" w:type="dxa"/>
          </w:tcPr>
          <w:p w14:paraId="1232123F" w14:textId="5F118A6F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25F2BA81" w14:textId="2E6123C4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6BE9A281" w14:textId="7AD73499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7D0C1F2D" w14:textId="2D09C772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5150C57" w14:textId="6B352F9C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23873D59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6494DB6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949E7" w:rsidRPr="00611BF5" w14:paraId="430DD198" w14:textId="77777777" w:rsidTr="00E41363">
        <w:tc>
          <w:tcPr>
            <w:tcW w:w="673" w:type="dxa"/>
          </w:tcPr>
          <w:p w14:paraId="2C65AE44" w14:textId="13450448" w:rsid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14:paraId="53DB40B1" w14:textId="3C558FC3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1D4DA5E9" w14:textId="2C78EF8D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>Оформление опыта реализации классных мероприятий</w:t>
            </w:r>
            <w:r>
              <w:rPr>
                <w:rFonts w:ascii="Times New Roman" w:hAnsi="Times New Roman" w:cs="Times New Roman"/>
              </w:rPr>
              <w:t xml:space="preserve"> через описание успешных практик</w:t>
            </w:r>
          </w:p>
        </w:tc>
        <w:tc>
          <w:tcPr>
            <w:tcW w:w="2229" w:type="dxa"/>
          </w:tcPr>
          <w:p w14:paraId="46E2ACCB" w14:textId="70C7EDCE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общественными </w:t>
            </w:r>
            <w:r w:rsidRPr="007949E7">
              <w:rPr>
                <w:rFonts w:ascii="Times New Roman" w:hAnsi="Times New Roman" w:cs="Times New Roman"/>
              </w:rPr>
              <w:lastRenderedPageBreak/>
              <w:t>объединениями</w:t>
            </w:r>
          </w:p>
        </w:tc>
        <w:tc>
          <w:tcPr>
            <w:tcW w:w="2522" w:type="dxa"/>
          </w:tcPr>
          <w:p w14:paraId="010BB6BA" w14:textId="40FAF2B8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lastRenderedPageBreak/>
              <w:t xml:space="preserve">Обогащение методического арсенала советника директора по воспитанию актуальными </w:t>
            </w:r>
            <w:r w:rsidRPr="007949E7">
              <w:rPr>
                <w:rFonts w:ascii="Times New Roman" w:hAnsi="Times New Roman" w:cs="Times New Roman"/>
              </w:rPr>
              <w:lastRenderedPageBreak/>
              <w:t>разработками по реализации программы воспитания</w:t>
            </w:r>
          </w:p>
        </w:tc>
        <w:tc>
          <w:tcPr>
            <w:tcW w:w="1946" w:type="dxa"/>
          </w:tcPr>
          <w:p w14:paraId="396D9BEB" w14:textId="763E527C" w:rsidR="007949E7" w:rsidRPr="007949E7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49E7">
              <w:rPr>
                <w:rFonts w:ascii="Times New Roman" w:hAnsi="Times New Roman" w:cs="Times New Roman"/>
              </w:rPr>
              <w:lastRenderedPageBreak/>
              <w:t>Муниципальный координатор</w:t>
            </w:r>
          </w:p>
        </w:tc>
        <w:tc>
          <w:tcPr>
            <w:tcW w:w="1815" w:type="dxa"/>
          </w:tcPr>
          <w:p w14:paraId="3D034F81" w14:textId="77777777" w:rsidR="007949E7" w:rsidRPr="00611BF5" w:rsidRDefault="007949E7" w:rsidP="007949E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E431AED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6CCCF0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BFF0108" w14:textId="77777777" w:rsidR="00F03768" w:rsidRPr="00264279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E53E723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DD360E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D62FA76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31581C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5CB588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149402B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1840709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936409A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6FBED5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F97847B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F4DA010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1F360F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2FD116E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DD821A8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60E06547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75780456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4D8ECF5" w14:textId="77777777" w:rsidR="007949E7" w:rsidRDefault="007949E7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0D774B0" w14:textId="58112583" w:rsidR="00F03768" w:rsidRPr="00B704C5" w:rsidRDefault="00B704C5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Май</w:t>
      </w:r>
    </w:p>
    <w:p w14:paraId="54A44340" w14:textId="77777777"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3CB4DABF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14:paraId="2F561F1F" w14:textId="77777777" w:rsidTr="00E41363">
        <w:tc>
          <w:tcPr>
            <w:tcW w:w="680" w:type="dxa"/>
          </w:tcPr>
          <w:p w14:paraId="0138ABD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7624A0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76361E8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53E7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177AF64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347521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2253B0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9578E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EF766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1DD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E775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282C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167A087" w14:textId="77777777" w:rsidTr="00E41363">
        <w:tc>
          <w:tcPr>
            <w:tcW w:w="680" w:type="dxa"/>
          </w:tcPr>
          <w:p w14:paraId="15F4C3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A038E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257AD4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работы классных руководителей</w:t>
            </w:r>
          </w:p>
        </w:tc>
        <w:tc>
          <w:tcPr>
            <w:tcW w:w="2246" w:type="dxa"/>
          </w:tcPr>
          <w:p w14:paraId="7449EA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2B0E6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678E3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56A4E0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0E334EE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887D1BC" w14:textId="77777777" w:rsidTr="00E41363">
        <w:tc>
          <w:tcPr>
            <w:tcW w:w="680" w:type="dxa"/>
          </w:tcPr>
          <w:p w14:paraId="5F86515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EEBE2A1" w14:textId="595AA6B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7A621A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20A9E1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302C19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6D832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1D0D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888F0B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D654F13" w14:textId="77777777" w:rsidTr="00E41363">
        <w:tc>
          <w:tcPr>
            <w:tcW w:w="680" w:type="dxa"/>
          </w:tcPr>
          <w:p w14:paraId="7D85DB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3499FDE" w14:textId="1188DA38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A86D2A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714C23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101FA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13FA42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2E7FD9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8F72C2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C2842D3" w14:textId="77777777" w:rsidTr="00E41363">
        <w:tc>
          <w:tcPr>
            <w:tcW w:w="680" w:type="dxa"/>
          </w:tcPr>
          <w:p w14:paraId="12976F4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6940B45" w14:textId="054EBE5B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08813D2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11472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68A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21BDF0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5247AB6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287F13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43E113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B4B52DA" w14:textId="77777777" w:rsidTr="00E41363">
        <w:tc>
          <w:tcPr>
            <w:tcW w:w="680" w:type="dxa"/>
          </w:tcPr>
          <w:p w14:paraId="5F98878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994D91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14:paraId="5E59B31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14:paraId="3237F10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726E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975EC5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BF981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0DFB432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FC6C9E6" w14:textId="77777777" w:rsidTr="00E41363">
        <w:tc>
          <w:tcPr>
            <w:tcW w:w="680" w:type="dxa"/>
          </w:tcPr>
          <w:p w14:paraId="13B67DC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5B048D51" w14:textId="6A3F749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14:paraId="58AE3B9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2F30B73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AF0BA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002FA9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3F7FB3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115903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4958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83C4336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4AEB5378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40EE0F2A" w14:textId="77777777"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F03768" w:rsidRPr="00611BF5" w14:paraId="22687C0A" w14:textId="77777777" w:rsidTr="00E41363">
        <w:tc>
          <w:tcPr>
            <w:tcW w:w="679" w:type="dxa"/>
          </w:tcPr>
          <w:p w14:paraId="07C89FA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6A21BB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040D34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9A2609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55F82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14:paraId="2C1985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A2B02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14:paraId="0F0397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7DF2D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14:paraId="67EA1CE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B6385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14:paraId="540D6F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EB43005" w14:textId="77777777" w:rsidTr="00E41363">
        <w:tc>
          <w:tcPr>
            <w:tcW w:w="679" w:type="dxa"/>
          </w:tcPr>
          <w:p w14:paraId="1D6B5D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3ADEB31D" w14:textId="72116A8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C8A3A2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2DE4A8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8179C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7CCE7C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88B2FC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DFF7729" w14:textId="77777777" w:rsidTr="00E41363">
        <w:tc>
          <w:tcPr>
            <w:tcW w:w="679" w:type="dxa"/>
          </w:tcPr>
          <w:p w14:paraId="51A3040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75DEAD66" w14:textId="77777777"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14:paraId="7AAF23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2C042C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3732B04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2EA08B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01197F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3F1C599" w14:textId="77777777" w:rsidTr="00E41363">
        <w:tc>
          <w:tcPr>
            <w:tcW w:w="679" w:type="dxa"/>
          </w:tcPr>
          <w:p w14:paraId="6C8B1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2FAF26F6" w14:textId="04BCA7F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D76656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721E4A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F26E2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61D967B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C6D8D6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1D5CCA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218293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DBC1585" w14:textId="77777777" w:rsidTr="00E41363">
        <w:tc>
          <w:tcPr>
            <w:tcW w:w="679" w:type="dxa"/>
          </w:tcPr>
          <w:p w14:paraId="5D3655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08723E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14:paraId="21CE56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14:paraId="03D02D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4629D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363C26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ADE44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761C637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A21CCD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39258B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50637186" w14:textId="77777777" w:rsidR="00F03768" w:rsidRPr="00611BF5" w:rsidRDefault="00F03768" w:rsidP="00F0376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2070F4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6F208F4C" w14:textId="77777777" w:rsidTr="00E41363">
        <w:tc>
          <w:tcPr>
            <w:tcW w:w="679" w:type="dxa"/>
          </w:tcPr>
          <w:p w14:paraId="33E2CC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ED96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621C2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384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1637A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05CD1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3CB2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4B125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FFF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92E5C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2AE0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89820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80356EC" w14:textId="77777777" w:rsidTr="00E41363">
        <w:tc>
          <w:tcPr>
            <w:tcW w:w="679" w:type="dxa"/>
          </w:tcPr>
          <w:p w14:paraId="4F263C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08DB0968" w14:textId="4C85D7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56049B3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09C3954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F4287C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265FC5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33A8B6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907C7FB" w14:textId="77777777" w:rsidTr="00E41363">
        <w:tc>
          <w:tcPr>
            <w:tcW w:w="679" w:type="dxa"/>
          </w:tcPr>
          <w:p w14:paraId="732A676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14:paraId="3CCE1284" w14:textId="127216B0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8A9370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1EB1090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8B3D9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76B9ACF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4C2DEDC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2ADB55" w14:textId="77777777" w:rsidTr="00E41363">
        <w:tc>
          <w:tcPr>
            <w:tcW w:w="679" w:type="dxa"/>
          </w:tcPr>
          <w:p w14:paraId="5A8FB6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564A266A" w14:textId="6772E45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B08C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111CE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C9C5C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35824E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302EC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34E04B3" w14:textId="77777777" w:rsidTr="00E41363">
        <w:tc>
          <w:tcPr>
            <w:tcW w:w="679" w:type="dxa"/>
          </w:tcPr>
          <w:p w14:paraId="412CF7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7527E4EC" w14:textId="72F13FE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14:paraId="1686207B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 xml:space="preserve">детских </w:t>
            </w:r>
            <w:r>
              <w:rPr>
                <w:rFonts w:ascii="Times New Roman" w:hAnsi="Times New Roman" w:cs="Times New Roman"/>
              </w:rPr>
              <w:lastRenderedPageBreak/>
              <w:t>общественных объединений</w:t>
            </w:r>
          </w:p>
        </w:tc>
        <w:tc>
          <w:tcPr>
            <w:tcW w:w="2252" w:type="dxa"/>
          </w:tcPr>
          <w:p w14:paraId="3298D3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2C0991C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</w:t>
            </w:r>
            <w:r w:rsidRPr="00611BF5">
              <w:rPr>
                <w:rFonts w:ascii="Times New Roman" w:hAnsi="Times New Roman" w:cs="Times New Roman"/>
              </w:rPr>
              <w:lastRenderedPageBreak/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62AB6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2F969E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40518AF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46A63C6" w14:textId="77777777" w:rsidTr="00E41363">
        <w:tc>
          <w:tcPr>
            <w:tcW w:w="679" w:type="dxa"/>
          </w:tcPr>
          <w:p w14:paraId="3316F3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2758579" w14:textId="4CEF346C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418E1C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14:paraId="03D893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6AC981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6547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843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3980FCA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E63F4B" w14:textId="77777777" w:rsidTr="00E41363">
        <w:tc>
          <w:tcPr>
            <w:tcW w:w="679" w:type="dxa"/>
          </w:tcPr>
          <w:p w14:paraId="20825E2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461B82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14:paraId="73E1C7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14:paraId="37A670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73758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71521E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669B2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83C7E" w14:textId="77777777" w:rsidTr="00E41363">
        <w:tc>
          <w:tcPr>
            <w:tcW w:w="679" w:type="dxa"/>
          </w:tcPr>
          <w:p w14:paraId="4F17085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41A7171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14:paraId="422DBD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6FC6D4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9D52C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14:paraId="42234B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F1AD1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8B5D14" w14:textId="77777777" w:rsidTr="00E41363">
        <w:tc>
          <w:tcPr>
            <w:tcW w:w="679" w:type="dxa"/>
          </w:tcPr>
          <w:p w14:paraId="42657A0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4A081B1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340511EF" w14:textId="77777777"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14:paraId="418DD4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92FEB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3E5A7F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0D1FA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EFB235F" w14:textId="77777777" w:rsidTr="00E41363">
        <w:tc>
          <w:tcPr>
            <w:tcW w:w="679" w:type="dxa"/>
          </w:tcPr>
          <w:p w14:paraId="377E76A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099A82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078CF1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45194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D88E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2D274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689" w:type="dxa"/>
          </w:tcPr>
          <w:p w14:paraId="4ECCB9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6D0BC9" w14:textId="77777777" w:rsidTr="00E41363">
        <w:tc>
          <w:tcPr>
            <w:tcW w:w="679" w:type="dxa"/>
          </w:tcPr>
          <w:p w14:paraId="2388B5FA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4EB9EFB7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14:paraId="4E2E2C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14:paraId="5C73C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1DCB0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6A5A9E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18005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69C91A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14:paraId="6E54D54A" w14:textId="77777777"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14:paraId="478778D6" w14:textId="30E942DD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14:paraId="7D523611" w14:textId="77777777" w:rsidTr="00E41363">
        <w:tc>
          <w:tcPr>
            <w:tcW w:w="673" w:type="dxa"/>
          </w:tcPr>
          <w:p w14:paraId="333374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580716E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14:paraId="23074FF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A92EC8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189BD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C4366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14:paraId="00CD529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FE681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28F5E9F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D1DBF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5642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14:paraId="20E19307" w14:textId="77777777" w:rsidTr="00E41363">
        <w:tc>
          <w:tcPr>
            <w:tcW w:w="673" w:type="dxa"/>
          </w:tcPr>
          <w:p w14:paraId="55F11E6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1E27B1AE" w14:textId="13A6C6BD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73D8216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14:paraId="45862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5AAA4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14:paraId="3E67530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1CE88F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962E3" w:rsidRPr="00611BF5" w14:paraId="070A62FC" w14:textId="77777777" w:rsidTr="00E41363">
        <w:tc>
          <w:tcPr>
            <w:tcW w:w="673" w:type="dxa"/>
          </w:tcPr>
          <w:p w14:paraId="08D22812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14:paraId="0157FAAF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2738AB45" w14:textId="103EE63E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</w:t>
            </w:r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14:paraId="440F498A" w14:textId="77777777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984FF73" w14:textId="18C262A3" w:rsidR="001962E3" w:rsidRPr="00235DB0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36E86"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14:paraId="1E48A583" w14:textId="77777777" w:rsidR="001962E3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14:paraId="6402580C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14:paraId="48F8ACCF" w14:textId="77777777" w:rsidR="001962E3" w:rsidRPr="00611BF5" w:rsidRDefault="001962E3" w:rsidP="001962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36E86" w:rsidRPr="00611BF5" w14:paraId="6558321A" w14:textId="77777777" w:rsidTr="00E41363">
        <w:tc>
          <w:tcPr>
            <w:tcW w:w="673" w:type="dxa"/>
          </w:tcPr>
          <w:p w14:paraId="13E2301A" w14:textId="5A66EFDC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14:paraId="675C0E2A" w14:textId="354B10E1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14:paraId="51984E5A" w14:textId="154DD3B8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фотоотчета и видео</w:t>
            </w:r>
            <w:r w:rsidRPr="003D07CA">
              <w:rPr>
                <w:rFonts w:ascii="Times New Roman" w:hAnsi="Times New Roman" w:cs="Times New Roman"/>
              </w:rPr>
              <w:t>отчета для публикации в федеральной группе</w:t>
            </w:r>
            <w:r>
              <w:rPr>
                <w:rFonts w:ascii="Times New Roman" w:hAnsi="Times New Roman" w:cs="Times New Roman"/>
              </w:rPr>
              <w:t xml:space="preserve"> «Навигаторы детства» (согласно плану мероприятий)</w:t>
            </w:r>
          </w:p>
        </w:tc>
        <w:tc>
          <w:tcPr>
            <w:tcW w:w="2229" w:type="dxa"/>
          </w:tcPr>
          <w:p w14:paraId="5B02BE84" w14:textId="65BFF9C1" w:rsidR="00736E86" w:rsidRPr="00235DB0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07CA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353B668" w14:textId="10DD5EFF" w:rsidR="00736E86" w:rsidRPr="001962E3" w:rsidRDefault="00736E86" w:rsidP="00736E8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14:paraId="0D896F34" w14:textId="77777777" w:rsidR="00736E86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7BD2F0" w14:textId="77777777" w:rsidR="00736E86" w:rsidRPr="00611BF5" w:rsidRDefault="00736E86" w:rsidP="00736E8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0E3D3E" w14:textId="77777777"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00340B">
      <w:footerReference w:type="default" r:id="rId8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2F67" w14:textId="77777777" w:rsidR="001B70D1" w:rsidRDefault="001B70D1" w:rsidP="00716414">
      <w:pPr>
        <w:spacing w:after="0" w:line="240" w:lineRule="auto"/>
      </w:pPr>
      <w:r>
        <w:separator/>
      </w:r>
    </w:p>
  </w:endnote>
  <w:endnote w:type="continuationSeparator" w:id="0">
    <w:p w14:paraId="476E62F1" w14:textId="77777777" w:rsidR="001B70D1" w:rsidRDefault="001B70D1" w:rsidP="0071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667157"/>
      <w:docPartObj>
        <w:docPartGallery w:val="Page Numbers (Bottom of Page)"/>
        <w:docPartUnique/>
      </w:docPartObj>
    </w:sdtPr>
    <w:sdtEndPr/>
    <w:sdtContent>
      <w:p w14:paraId="359D5D04" w14:textId="73D98B7D" w:rsidR="00716414" w:rsidRDefault="007164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B4">
          <w:rPr>
            <w:noProof/>
          </w:rPr>
          <w:t>13</w:t>
        </w:r>
        <w:r>
          <w:fldChar w:fldCharType="end"/>
        </w:r>
      </w:p>
    </w:sdtContent>
  </w:sdt>
  <w:p w14:paraId="671D8F77" w14:textId="77777777" w:rsidR="00716414" w:rsidRDefault="007164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7DC7" w14:textId="77777777" w:rsidR="001B70D1" w:rsidRDefault="001B70D1" w:rsidP="00716414">
      <w:pPr>
        <w:spacing w:after="0" w:line="240" w:lineRule="auto"/>
      </w:pPr>
      <w:r>
        <w:separator/>
      </w:r>
    </w:p>
  </w:footnote>
  <w:footnote w:type="continuationSeparator" w:id="0">
    <w:p w14:paraId="300D65C7" w14:textId="77777777" w:rsidR="001B70D1" w:rsidRDefault="001B70D1" w:rsidP="0071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192EB4"/>
    <w:rsid w:val="001962E3"/>
    <w:rsid w:val="001B70D1"/>
    <w:rsid w:val="00240D4A"/>
    <w:rsid w:val="00264279"/>
    <w:rsid w:val="002803ED"/>
    <w:rsid w:val="003241ED"/>
    <w:rsid w:val="00376431"/>
    <w:rsid w:val="0039778C"/>
    <w:rsid w:val="003D07CA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D32FD"/>
    <w:rsid w:val="006E5F1A"/>
    <w:rsid w:val="006F3DF7"/>
    <w:rsid w:val="007152E7"/>
    <w:rsid w:val="00716414"/>
    <w:rsid w:val="00736E86"/>
    <w:rsid w:val="007416DB"/>
    <w:rsid w:val="007949E7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25CD6"/>
    <w:rsid w:val="00A56DBB"/>
    <w:rsid w:val="00A71097"/>
    <w:rsid w:val="00AE675A"/>
    <w:rsid w:val="00B25E1C"/>
    <w:rsid w:val="00B704C5"/>
    <w:rsid w:val="00C64081"/>
    <w:rsid w:val="00C75EF4"/>
    <w:rsid w:val="00C836DA"/>
    <w:rsid w:val="00D02137"/>
    <w:rsid w:val="00D752E9"/>
    <w:rsid w:val="00DB0135"/>
    <w:rsid w:val="00F03768"/>
    <w:rsid w:val="00F16603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4619</Words>
  <Characters>26331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KAB-205</cp:lastModifiedBy>
  <cp:revision>2</cp:revision>
  <dcterms:created xsi:type="dcterms:W3CDTF">2023-01-10T01:30:00Z</dcterms:created>
  <dcterms:modified xsi:type="dcterms:W3CDTF">2023-01-10T01:30:00Z</dcterms:modified>
</cp:coreProperties>
</file>